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B3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DD7D6C">
        <w:rPr>
          <w:rFonts w:ascii="Times New Roman" w:hAnsi="Times New Roman" w:cs="Times New Roman"/>
          <w:sz w:val="20"/>
          <w:szCs w:val="28"/>
        </w:rPr>
        <w:t>10</w:t>
      </w:r>
      <w:r w:rsidRPr="0000419A">
        <w:rPr>
          <w:rFonts w:ascii="Times New Roman" w:hAnsi="Times New Roman" w:cs="Times New Roman"/>
          <w:sz w:val="20"/>
          <w:szCs w:val="28"/>
        </w:rPr>
        <w:t xml:space="preserve"> </w:t>
      </w:r>
    </w:p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r w:rsidRPr="0000419A">
        <w:rPr>
          <w:rFonts w:ascii="Times New Roman" w:hAnsi="Times New Roman" w:cs="Times New Roman"/>
          <w:sz w:val="20"/>
          <w:szCs w:val="28"/>
        </w:rPr>
        <w:t>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_______</w:t>
      </w:r>
      <w:r w:rsidR="00D927B3">
        <w:rPr>
          <w:rFonts w:ascii="Times New Roman" w:hAnsi="Times New Roman" w:cs="Times New Roman"/>
          <w:sz w:val="20"/>
          <w:szCs w:val="28"/>
        </w:rPr>
        <w:t>_________</w:t>
      </w:r>
      <w:r w:rsidR="00B635AD">
        <w:rPr>
          <w:rFonts w:ascii="Times New Roman" w:hAnsi="Times New Roman" w:cs="Times New Roman"/>
          <w:sz w:val="20"/>
          <w:szCs w:val="28"/>
        </w:rPr>
        <w:t>__________ от __ ______ 201</w:t>
      </w:r>
      <w:r w:rsidR="00E0220B">
        <w:rPr>
          <w:rFonts w:ascii="Times New Roman" w:hAnsi="Times New Roman" w:cs="Times New Roman"/>
          <w:sz w:val="20"/>
          <w:szCs w:val="28"/>
        </w:rPr>
        <w:t>8</w:t>
      </w:r>
      <w:bookmarkStart w:id="0" w:name="_GoBack"/>
      <w:bookmarkEnd w:id="0"/>
      <w:r w:rsidR="00B635AD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комплекс работ </w:t>
      </w:r>
      <w:proofErr w:type="gramStart"/>
      <w:r w:rsidR="003B6E44">
        <w:rPr>
          <w:rFonts w:ascii="Times New Roman" w:hAnsi="Times New Roman" w:cs="Times New Roman"/>
        </w:rPr>
        <w:t>согласно договора</w:t>
      </w:r>
      <w:proofErr w:type="gramEnd"/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2A1A1F">
        <w:rPr>
          <w:rFonts w:ascii="Times New Roman" w:hAnsi="Times New Roman" w:cs="Times New Roman"/>
        </w:rPr>
        <w:t>Проектная документация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</w:t>
      </w:r>
      <w:proofErr w:type="gramStart"/>
      <w:r>
        <w:rPr>
          <w:rFonts w:ascii="Times New Roman" w:hAnsi="Times New Roman" w:cs="Times New Roman"/>
        </w:rPr>
        <w:t>приняты</w:t>
      </w:r>
      <w:proofErr w:type="gramEnd"/>
      <w:r>
        <w:rPr>
          <w:rFonts w:ascii="Times New Roman" w:hAnsi="Times New Roman" w:cs="Times New Roman"/>
        </w:rPr>
        <w:t xml:space="preserve">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 считать принятым заказчиком, техническим надзором и генеральным подрядчиком с участием представителей проектной организации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ООО «ОДПС Сколково»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Генеральный директор</w:t>
            </w:r>
          </w:p>
          <w:p w:rsidR="009432CA" w:rsidRPr="00023B5E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4E0B8A">
              <w:rPr>
                <w:rFonts w:ascii="Times New Roman" w:eastAsia="Times New Roman" w:hAnsi="Times New Roman"/>
              </w:rPr>
              <w:t>__________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07C" w:rsidRDefault="00BC007C">
      <w:r>
        <w:separator/>
      </w:r>
    </w:p>
  </w:endnote>
  <w:endnote w:type="continuationSeparator" w:id="0">
    <w:p w:rsidR="00BC007C" w:rsidRDefault="00BC0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07C" w:rsidRDefault="00BC007C"/>
  </w:footnote>
  <w:footnote w:type="continuationSeparator" w:id="0">
    <w:p w:rsidR="00BC007C" w:rsidRDefault="00BC007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021F90"/>
    <w:rsid w:val="001642C0"/>
    <w:rsid w:val="00213D33"/>
    <w:rsid w:val="002820E1"/>
    <w:rsid w:val="00287CAF"/>
    <w:rsid w:val="002A1A1F"/>
    <w:rsid w:val="002E0FA0"/>
    <w:rsid w:val="003128E2"/>
    <w:rsid w:val="003B6E44"/>
    <w:rsid w:val="00424F12"/>
    <w:rsid w:val="00440778"/>
    <w:rsid w:val="00475B40"/>
    <w:rsid w:val="004E0B8A"/>
    <w:rsid w:val="005D35CE"/>
    <w:rsid w:val="005D73B3"/>
    <w:rsid w:val="006437D5"/>
    <w:rsid w:val="006E608B"/>
    <w:rsid w:val="006F09E4"/>
    <w:rsid w:val="007905A5"/>
    <w:rsid w:val="007B6193"/>
    <w:rsid w:val="007D28DB"/>
    <w:rsid w:val="007E1B65"/>
    <w:rsid w:val="00807F76"/>
    <w:rsid w:val="008C4EEE"/>
    <w:rsid w:val="00942B07"/>
    <w:rsid w:val="009432CA"/>
    <w:rsid w:val="0098511E"/>
    <w:rsid w:val="00A20E6F"/>
    <w:rsid w:val="00B4629C"/>
    <w:rsid w:val="00B635AD"/>
    <w:rsid w:val="00BC007C"/>
    <w:rsid w:val="00BE103A"/>
    <w:rsid w:val="00C6770A"/>
    <w:rsid w:val="00D20B30"/>
    <w:rsid w:val="00D629F9"/>
    <w:rsid w:val="00D927B3"/>
    <w:rsid w:val="00DD7D6C"/>
    <w:rsid w:val="00E0220B"/>
    <w:rsid w:val="00E402D7"/>
    <w:rsid w:val="00EB59D3"/>
    <w:rsid w:val="00F263C9"/>
    <w:rsid w:val="00F509A8"/>
    <w:rsid w:val="00F65758"/>
    <w:rsid w:val="00F7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Darmonuk Natalia</cp:lastModifiedBy>
  <cp:revision>3</cp:revision>
  <cp:lastPrinted>2016-01-18T09:40:00Z</cp:lastPrinted>
  <dcterms:created xsi:type="dcterms:W3CDTF">2018-06-29T14:04:00Z</dcterms:created>
  <dcterms:modified xsi:type="dcterms:W3CDTF">2018-07-12T12:19:00Z</dcterms:modified>
</cp:coreProperties>
</file>